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5B" w:rsidRDefault="006E245B" w:rsidP="006E24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6E245B" w:rsidRDefault="006E245B" w:rsidP="006E24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Образец заявления о предоставлении муниципальной услуги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от ______________________________________________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/>
          <w:szCs w:val="22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18"/>
        </w:rPr>
        <w:t>(Ф.И.О. - для физического лица,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/>
          <w:sz w:val="18"/>
        </w:rPr>
        <w:t xml:space="preserve">                              полное наименование организации, 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 w:val="18"/>
        </w:rPr>
      </w:pPr>
      <w:r>
        <w:rPr>
          <w:rFonts w:ascii="Times New Roman" w:eastAsiaTheme="minorEastAsia" w:hAnsi="Times New Roman" w:cs="Times New Roman"/>
          <w:sz w:val="18"/>
        </w:rPr>
        <w:t xml:space="preserve">                     Ф.И.О. руководителя - для юридических лиц;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 xml:space="preserve">                                почтовый индекс и адрес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_________________________________________________</w:t>
      </w:r>
    </w:p>
    <w:p w:rsidR="006E245B" w:rsidRDefault="006E245B" w:rsidP="006E245B">
      <w:pPr>
        <w:pStyle w:val="ConsPlusNonformat"/>
        <w:jc w:val="righ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 xml:space="preserve">                                           телефон/факс)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6E245B" w:rsidRDefault="006E245B" w:rsidP="006E245B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8"/>
        </w:rPr>
      </w:pPr>
      <w:bookmarkStart w:id="1" w:name="Par362"/>
      <w:bookmarkEnd w:id="1"/>
      <w:r>
        <w:rPr>
          <w:rFonts w:ascii="Times New Roman" w:eastAsiaTheme="minorEastAsia" w:hAnsi="Times New Roman" w:cs="Times New Roman"/>
          <w:sz w:val="24"/>
          <w:szCs w:val="28"/>
        </w:rPr>
        <w:t>ЗАЯВЛЕНИЕ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6E245B" w:rsidRDefault="006E245B" w:rsidP="006E245B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Прошу согласовать местоположение границ земельного участка</w:t>
      </w:r>
      <w:r>
        <w:rPr>
          <w:rFonts w:ascii="Times New Roman" w:eastAsia="PMingLiU" w:hAnsi="Times New Roman" w:cs="Times New Roman"/>
          <w:b/>
          <w:bCs/>
          <w:sz w:val="24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</w:rPr>
        <w:t>(части земельного участка) в акте согласования местоположения границ земельного участка, в составе межевого плана земельного участка, подготовленного в результате выполнения кадастровых работ в связи с образованием земельного участка (уточнением границ земельного участка), местоположение которого установлено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______________________________________________________________________________________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Cs w:val="22"/>
        </w:rPr>
      </w:pPr>
      <w:r>
        <w:rPr>
          <w:rFonts w:ascii="Times New Roman" w:eastAsiaTheme="minorEastAsia" w:hAnsi="Times New Roman" w:cs="Times New Roman"/>
          <w:szCs w:val="22"/>
        </w:rPr>
        <w:t>______________________________________________________________________________________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Cs w:val="22"/>
        </w:rPr>
      </w:pP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Кадастровый номер земельного участка (при наличии) ___________________________________________________________________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Приложение: на _____ л. в ______ экз.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Заявитель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(уполномоченный представитель) ___________________________________________________________________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                                  (Ф.И.О.)           (дата, подпись)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 xml:space="preserve">                                                                                         М.П.</w:t>
      </w:r>
    </w:p>
    <w:p w:rsidR="006E245B" w:rsidRDefault="006E245B" w:rsidP="006E245B">
      <w:pPr>
        <w:pStyle w:val="ConsPlusNonformat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Заявление принял __________________________________________________________</w:t>
      </w: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Результат муниципальной услуги выдать следующим способом:</w:t>
      </w:r>
    </w:p>
    <w:p w:rsidR="006E245B" w:rsidRDefault="006E245B" w:rsidP="006E2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 xml:space="preserve">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Кузнецовское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</w:p>
    <w:p w:rsidR="006E245B" w:rsidRDefault="006E245B" w:rsidP="006E2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в форме </w:t>
      </w:r>
      <w:r>
        <w:rPr>
          <w:rFonts w:ascii="Times New Roman" w:eastAsia="Times New Roman" w:hAnsi="Times New Roman" w:cs="Times New Roman"/>
          <w:sz w:val="24"/>
          <w:szCs w:val="28"/>
        </w:rPr>
        <w:t>электронного документа;</w:t>
      </w:r>
    </w:p>
    <w:p w:rsidR="006E245B" w:rsidRDefault="006E245B" w:rsidP="006E2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форме документа на бумажном носителе;</w:t>
      </w:r>
    </w:p>
    <w:p w:rsidR="006E245B" w:rsidRDefault="006E245B" w:rsidP="006E2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почтовым отправлением на адрес, указанный в заявлении (только на бумажном носителе);</w:t>
      </w:r>
    </w:p>
    <w:p w:rsidR="006E245B" w:rsidRDefault="006E245B" w:rsidP="006E2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отправлением по электронной почте (в форме электронного документа и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 случаях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прямо предусмотренных в действующих нормативных правовых актах);</w:t>
      </w:r>
    </w:p>
    <w:p w:rsidR="006E245B" w:rsidRDefault="006E245B" w:rsidP="006E2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6E245B" w:rsidRDefault="006E245B" w:rsidP="006E2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E245B" w:rsidRDefault="006E245B" w:rsidP="006E24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E245B" w:rsidRDefault="006E245B" w:rsidP="006E245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&lt;&lt;Обратная сторона заявления&gt;&gt;</w:t>
      </w: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_____________            __________________________________________</w:t>
      </w: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(подпись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заявителя) 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(Ф.И.О. заявителя, полностью)</w:t>
      </w: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6E245B" w:rsidRDefault="006E245B" w:rsidP="006E2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6E245B" w:rsidRDefault="006E245B" w:rsidP="006E245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E5411" w:rsidRDefault="00EE5411"/>
    <w:sectPr w:rsidR="00EE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2F"/>
    <w:rsid w:val="006E245B"/>
    <w:rsid w:val="00D9742F"/>
    <w:rsid w:val="00E602F3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F4AC7-F425-46D9-9D92-FAC64A10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5B"/>
    <w:pPr>
      <w:ind w:left="720"/>
      <w:contextualSpacing/>
    </w:pPr>
  </w:style>
  <w:style w:type="paragraph" w:customStyle="1" w:styleId="ConsPlusNonformat">
    <w:name w:val="ConsPlusNonformat"/>
    <w:rsid w:val="006E2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 Новикова</dc:creator>
  <cp:keywords/>
  <dc:description/>
  <cp:lastModifiedBy>Алексей М. Литов</cp:lastModifiedBy>
  <cp:revision>3</cp:revision>
  <dcterms:created xsi:type="dcterms:W3CDTF">2015-07-17T08:13:00Z</dcterms:created>
  <dcterms:modified xsi:type="dcterms:W3CDTF">2015-07-17T11:30:00Z</dcterms:modified>
</cp:coreProperties>
</file>